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841D1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41D18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LAURIE MOURA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35FA" w:rsidRDefault="00A96C1B" w:rsidP="008C35F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:rsidR="00A96C1B" w:rsidRPr="003D3E38" w:rsidRDefault="008C35FA" w:rsidP="00841D1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21</w:t>
                                </w:r>
                                <w:proofErr w:type="gramStart"/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A96C1B"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841D1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41D18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LAURIE MOURA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8C35FA" w:rsidRDefault="00A96C1B" w:rsidP="008C35F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</w:p>
                        <w:p w:rsidR="00A96C1B" w:rsidRPr="003D3E38" w:rsidRDefault="008C35FA" w:rsidP="00841D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21</w:t>
                          </w:r>
                          <w:proofErr w:type="gramStart"/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="00A96C1B"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ASSUNTO: REGRA DE TRÊS SIMPLES E COMPOSTA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</w:rPr>
        <w:t>1-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>Uma usina produz 500 litros de álcool com 6 000 kg de cana – de – açúcar. Determine quantos litros de álcool são produzidos com 15 000 kg de cana. 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  <w:shd w:val="clear" w:color="auto" w:fill="FFFFFF"/>
        </w:rPr>
        <w:t>2-Um muro de 12 metros foi construído utilizando 2 160 tijolos. Caso queira construir um muro de 30 metros nas mesmas condições do anterior, quantos tijolos serão necessários? 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  <w:shd w:val="clear" w:color="auto" w:fill="FFFFFF"/>
        </w:rPr>
        <w:t>3-Um muro de 12 metros foi construído utilizando 2 160 tijolos. Caso queira construir um muro de 30 metros nas mesmas condições do anterior, quantos tijolos serão necessários? 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  <w:shd w:val="clear" w:color="auto" w:fill="FFFFFF"/>
        </w:rPr>
        <w:t>4-Uma equipe de 5 professores gastou 12 dias para corrigir as provas de um vestibular. Considerando a mesma proporção, quantos dias levarão 30 professores para corrigir as provas?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  <w:shd w:val="clear" w:color="auto" w:fill="FFFFFF"/>
        </w:rPr>
        <w:t>5-Em uma panificadora são produzidos 90 pães de 15 gramas cada um. Caso queira produzir pães de 10 gramas, quantos iremos obter? 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Levo duas horas e meia para percorrer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15km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. Se eu tiver quer percorrer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54km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>, quanto tempo eu levarei?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Um produtor rural tem uma produção anual de frangos de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cerca de 18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toneladas. Em um bimestre este produtor irá produzir quantas toneladas de frango?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Para encher um tanque de 10 mil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litros, leva-se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4 horas. Para abastecer tal tanque com apenas 2500 litros, qual o tempo necessário?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Em 15 minutos eu consigo descascar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2kg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de batatas. Em uma hora conseguirei descascar quantos quilogramas?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>Uma pessoa bebe três copos de água a cada duas horas. Se ela passar acordada 16 horas por dia, quantos copos d'água ela beberá neste período?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11-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Um trem com 4 vagões transporta 720 pessoas. Para transportar 1260 pessoas, quantos vagões seriam necessários?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12-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Uma doceira faz 300 docinhos em 90 minutos. Se ela dispuser de apenas 27 minutos, quantos docinhos conseguirá fazer?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13-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Um barco pesqueiro tem uma produção de 15 toneladas por viagem. Para uma produção de 90 toneladas, qual é o número necessário de viagens?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14-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Uma vela com pavio de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10cm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demora 45 minutos para queimar por inteiro. Para queimar </w:t>
      </w:r>
      <w:proofErr w:type="gramStart"/>
      <w:r w:rsidRPr="00841D18">
        <w:rPr>
          <w:rFonts w:ascii="Arial" w:hAnsi="Arial" w:cs="Arial"/>
          <w:sz w:val="20"/>
          <w:szCs w:val="20"/>
          <w:shd w:val="clear" w:color="auto" w:fill="FFFFFF"/>
        </w:rPr>
        <w:t>3cm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desta vela, qual o tempo necessário?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15-</w:t>
      </w:r>
      <w:r w:rsidRPr="00841D18">
        <w:rPr>
          <w:rFonts w:ascii="Arial" w:hAnsi="Arial" w:cs="Arial"/>
          <w:sz w:val="20"/>
          <w:szCs w:val="20"/>
          <w:shd w:val="clear" w:color="auto" w:fill="FFFFFF"/>
        </w:rPr>
        <w:t>Um artesão consegue fazer três bonecos em 18 minutos. Em oito horas de trabalho quantos bonecos este artesão conseguiria produzir?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Exercícios de Grandezas Proporcionais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Um prêmio de R$ 600.000,00 vai ser dividido entre os acertadores de um bingo. Observe a tabela e responda: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Número de acertadores Prêmio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3 R$ 200.000,00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4 R$ 150.000,00 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a) Qual a razão entre o número de acertadores do prêmio de R$200.000,00 para o prêmio de R$150.000,00? 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b) Qual a razão entre os prêmios da tabela acima, considerando 3 acertadores e 4 acertadores? 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c) O número de acertadores e os prêmios são grandezas diretamente ou inversamente propor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2)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A soma de dois números é igual a 240. Sabe-se que um deles está para 5, assim como o outro está para 7. Quais são estes números?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3)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Diga se é diretamente ou inversamente proporcional: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Número de pessoas em um churrasco e a quantidade (gramas) que cada pessoa poderá consumir.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b) A área de um retângulo e o seu comprimento, sendo a largura constante.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c) Número de erros em uma prova e a nota obtida.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d) Número de operários e o tempo necessário para eles construírem uma casa.</w:t>
      </w: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e) Quantidade de alimento e o número de dias que poderá sobreviver um náufrago.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4)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Os números x, y e 32 são diretamente proporcionais aos números 40, 72, 128. Determine os números x e y.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5)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Sabendo que a, b, c e 120 são diretamente proporcionais aos números 180, 120, 200 e 480, determine os números a, b e c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6)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Quatro números, todos diferentes de zero, 10, 8, 25 e x formam nesta ordem uma proporção. Qual o valor de x?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7)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1) Dois números somados totalizam 510. Sabe-se que um deles está para 8, assim como o outro está para 9. Quais são os dois números?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lastRenderedPageBreak/>
        <w:t>8)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Um número a somado a um outro número b totaliza 216. </w:t>
      </w:r>
      <w:proofErr w:type="gramStart"/>
      <w:r w:rsidRPr="00841D18">
        <w:rPr>
          <w:rFonts w:ascii="Arial" w:hAnsi="Arial" w:cs="Arial"/>
          <w:sz w:val="20"/>
          <w:szCs w:val="20"/>
        </w:rPr>
        <w:t>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está para 12, assim como b está para 15. Qual o valor de a e de b?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9)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Um número a subtraído de um outro número b resulta em 54. </w:t>
      </w:r>
      <w:proofErr w:type="gramStart"/>
      <w:r w:rsidRPr="00841D18">
        <w:rPr>
          <w:rFonts w:ascii="Arial" w:hAnsi="Arial" w:cs="Arial"/>
          <w:sz w:val="20"/>
          <w:szCs w:val="20"/>
        </w:rPr>
        <w:t>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está para 13, assim como b está para 7. Qual o valor de a e de b?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10)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A diferença entre dois números é igual a 52. O maior deles está para 23, assim como o menor está para 19. Quais são os números?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11)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A idade de Pedro está para a idade de Paulo, assim como 5 está para 6. </w:t>
      </w:r>
      <w:proofErr w:type="gramStart"/>
      <w:r w:rsidRPr="00841D18">
        <w:rPr>
          <w:rFonts w:ascii="Arial" w:hAnsi="Arial" w:cs="Arial"/>
          <w:sz w:val="20"/>
          <w:szCs w:val="20"/>
        </w:rPr>
        <w:t>Quantos anos tem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Pedro e Paulo sabendo-se que as duas idades somadas totalizam 55 anos?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12)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O peso de uma sacola em kg está para o peso de uma outra sacola também em kg, assim como 32 está para 28. Quanto pesa cada uma das sacolas, sabendo-se que juntas elas pesam </w:t>
      </w:r>
      <w:proofErr w:type="gramStart"/>
      <w:r w:rsidRPr="00841D18">
        <w:rPr>
          <w:rFonts w:ascii="Arial" w:hAnsi="Arial" w:cs="Arial"/>
          <w:sz w:val="20"/>
          <w:szCs w:val="20"/>
        </w:rPr>
        <w:t>15kg</w:t>
      </w:r>
      <w:proofErr w:type="gramEnd"/>
      <w:r w:rsidRPr="00841D18">
        <w:rPr>
          <w:rFonts w:ascii="Arial" w:hAnsi="Arial" w:cs="Arial"/>
          <w:sz w:val="20"/>
          <w:szCs w:val="20"/>
        </w:rPr>
        <w:t>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13)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A soma de dois números é igual a 46. O primeiro está para o segundo, assim como 87 está para 51. Quais são os números?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14)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Dois números a e b diferem entre si em 18 unidades. </w:t>
      </w:r>
      <w:proofErr w:type="gramStart"/>
      <w:r w:rsidRPr="00841D18">
        <w:rPr>
          <w:rFonts w:ascii="Arial" w:hAnsi="Arial" w:cs="Arial"/>
          <w:sz w:val="20"/>
          <w:szCs w:val="20"/>
        </w:rPr>
        <w:t>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está para b, assim como 825 está para 627. Qual o valor de a e de b?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15)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Quatro números, 72, 56, 90 e x, todos diferentes de zero, formam nesta ordem uma proporção. Qual o valor da quarta proporcional x?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lastRenderedPageBreak/>
        <w:t>16)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Quatro números, x, 15, 15 e 9, todos diferentes de zero, formam nesta ordem uma proporção. Qual o valor da terceira proporcional x?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17)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Renata quer dividir R$ 2.250,00 entre seus dois filhos e resolve fazer essa divisão de modo que a parte de cada um seja diretamente proporcional ao seu número de faltas na escola. Se um faltou 4 vezes e o outro, 6 vezes, aquele que faltou menos deverá receber: (A) R$ 900,00 (B) R$ 950,00 (C) R$ 1.350,00 (D) R$ </w:t>
      </w:r>
      <w:proofErr w:type="gramStart"/>
      <w:r w:rsidRPr="00841D18">
        <w:rPr>
          <w:rFonts w:ascii="Arial" w:hAnsi="Arial" w:cs="Arial"/>
          <w:sz w:val="20"/>
          <w:szCs w:val="20"/>
        </w:rPr>
        <w:t>1.500,00</w:t>
      </w:r>
      <w:proofErr w:type="gramEnd"/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18)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Na confecção de 40 uniformes, de um mesmo tamanho, foram gastos 92 m de tecido. A metragem de pano necessária para faz</w:t>
      </w:r>
    </w:p>
    <w:p w:rsid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NormalWeb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RAZÃO E PROPORÇÃO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REGRA DE TRÊS SIMPLES E COMPOSTA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PORCENTAGEM/JUROS SIMPLES E COMPOSTO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TRIÂNGULOS E QUADRILÁTEROS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Calcule o valor de </w:t>
      </w:r>
      <w:r w:rsidRPr="00841D18">
        <w:rPr>
          <w:rFonts w:ascii="Arial" w:hAnsi="Arial" w:cs="Arial"/>
          <w:b/>
          <w:sz w:val="20"/>
          <w:szCs w:val="20"/>
        </w:rPr>
        <w:t xml:space="preserve">x </w:t>
      </w:r>
      <w:r w:rsidRPr="00841D18">
        <w:rPr>
          <w:rFonts w:ascii="Arial" w:hAnsi="Arial" w:cs="Arial"/>
          <w:sz w:val="20"/>
          <w:szCs w:val="20"/>
        </w:rPr>
        <w:t>nas proporções.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    a) </w:t>
      </w:r>
      <w:r w:rsidRPr="00841D1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5" type="#_x0000_t75" style="width:29.25pt;height:30.75pt" o:ole="">
            <v:imagedata r:id="rId10" o:title=""/>
          </v:shape>
          <o:OLEObject Type="Embed" ProgID="Equation.3" ShapeID="_x0000_i1025" DrawAspect="Content" ObjectID="_1601715058" r:id="rId11"/>
        </w:object>
      </w:r>
      <w:r w:rsidRPr="00841D18">
        <w:rPr>
          <w:rFonts w:ascii="Arial" w:hAnsi="Arial" w:cs="Arial"/>
          <w:sz w:val="20"/>
          <w:szCs w:val="20"/>
        </w:rPr>
        <w:t>=</w:t>
      </w:r>
      <w:r w:rsidRPr="00841D1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6" type="#_x0000_t75" style="width:29.25pt;height:30.75pt" o:ole="">
            <v:imagedata r:id="rId12" o:title=""/>
          </v:shape>
          <o:OLEObject Type="Embed" ProgID="Equation.3" ShapeID="_x0000_i1026" DrawAspect="Content" ObjectID="_1601715059" r:id="rId13"/>
        </w:object>
      </w:r>
      <w:r w:rsidRPr="00841D18">
        <w:rPr>
          <w:rFonts w:ascii="Arial" w:hAnsi="Arial" w:cs="Arial"/>
          <w:sz w:val="20"/>
          <w:szCs w:val="20"/>
        </w:rPr>
        <w:t xml:space="preserve">           b) </w:t>
      </w:r>
      <w:r w:rsidRPr="00841D1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7" type="#_x0000_t75" style="width:29.25pt;height:30.75pt" o:ole="">
            <v:imagedata r:id="rId14" o:title=""/>
          </v:shape>
          <o:OLEObject Type="Embed" ProgID="Equation.3" ShapeID="_x0000_i1027" DrawAspect="Content" ObjectID="_1601715060" r:id="rId15"/>
        </w:object>
      </w:r>
      <w:r w:rsidRPr="00841D18">
        <w:rPr>
          <w:rFonts w:ascii="Arial" w:hAnsi="Arial" w:cs="Arial"/>
          <w:sz w:val="20"/>
          <w:szCs w:val="20"/>
        </w:rPr>
        <w:t>=</w:t>
      </w:r>
      <w:r w:rsidRPr="00841D18">
        <w:rPr>
          <w:rFonts w:ascii="Arial" w:eastAsia="Times New Roman" w:hAnsi="Arial" w:cs="Arial"/>
          <w:position w:val="-24"/>
          <w:sz w:val="20"/>
          <w:szCs w:val="20"/>
        </w:rPr>
        <w:object w:dxaOrig="675" w:dyaOrig="615">
          <v:shape id="_x0000_i1028" type="#_x0000_t75" style="width:33.75pt;height:30.75pt" o:ole="">
            <v:imagedata r:id="rId16" o:title=""/>
          </v:shape>
          <o:OLEObject Type="Embed" ProgID="Equation.3" ShapeID="_x0000_i1028" DrawAspect="Content" ObjectID="_1601715061" r:id="rId17"/>
        </w:object>
      </w:r>
      <w:proofErr w:type="gramStart"/>
      <w:r w:rsidRPr="00841D18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c) </w:t>
      </w:r>
      <w:r w:rsidRPr="00841D18">
        <w:rPr>
          <w:rFonts w:ascii="Arial" w:eastAsia="Times New Roman" w:hAnsi="Arial" w:cs="Arial"/>
          <w:position w:val="-24"/>
          <w:sz w:val="20"/>
          <w:szCs w:val="20"/>
        </w:rPr>
        <w:object w:dxaOrig="585" w:dyaOrig="615">
          <v:shape id="_x0000_i1029" type="#_x0000_t75" style="width:29.25pt;height:30.75pt" o:ole="">
            <v:imagedata r:id="rId18" o:title=""/>
          </v:shape>
          <o:OLEObject Type="Embed" ProgID="Equation.3" ShapeID="_x0000_i1029" DrawAspect="Content" ObjectID="_1601715062" r:id="rId19"/>
        </w:object>
      </w:r>
      <w:r w:rsidRPr="00841D18">
        <w:rPr>
          <w:rFonts w:ascii="Arial" w:hAnsi="Arial" w:cs="Arial"/>
          <w:sz w:val="20"/>
          <w:szCs w:val="20"/>
        </w:rPr>
        <w:t>=</w:t>
      </w:r>
      <w:r w:rsidRPr="00841D18">
        <w:rPr>
          <w:rFonts w:ascii="Arial" w:eastAsia="Times New Roman" w:hAnsi="Arial" w:cs="Arial"/>
          <w:position w:val="-24"/>
          <w:sz w:val="20"/>
          <w:szCs w:val="20"/>
        </w:rPr>
        <w:object w:dxaOrig="360" w:dyaOrig="615">
          <v:shape id="_x0000_i1030" type="#_x0000_t75" style="width:18pt;height:30.75pt" o:ole="">
            <v:imagedata r:id="rId20" o:title=""/>
          </v:shape>
          <o:OLEObject Type="Embed" ProgID="Equation.3" ShapeID="_x0000_i1030" DrawAspect="Content" ObjectID="_1601715063" r:id="rId21"/>
        </w:object>
      </w:r>
      <w:r w:rsidRPr="00841D18">
        <w:rPr>
          <w:rFonts w:ascii="Arial" w:hAnsi="Arial" w:cs="Arial"/>
          <w:sz w:val="20"/>
          <w:szCs w:val="20"/>
        </w:rPr>
        <w:t xml:space="preserve">    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2)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 Calcule x e y: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    a) x/y = 3/4</w:t>
      </w:r>
      <w:proofErr w:type="gramStart"/>
      <w:r w:rsidRPr="00841D1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e  </w:t>
      </w:r>
      <w:proofErr w:type="spellStart"/>
      <w:r w:rsidRPr="00841D18">
        <w:rPr>
          <w:rFonts w:ascii="Arial" w:hAnsi="Arial" w:cs="Arial"/>
          <w:sz w:val="20"/>
          <w:szCs w:val="20"/>
        </w:rPr>
        <w:t>x+y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=21        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    b) x/2 = y/3 e x + y = 40      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    c) x/y = 5/4</w:t>
      </w:r>
      <w:proofErr w:type="gramStart"/>
      <w:r w:rsidRPr="00841D1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841D18">
        <w:rPr>
          <w:rFonts w:ascii="Arial" w:hAnsi="Arial" w:cs="Arial"/>
          <w:sz w:val="20"/>
          <w:szCs w:val="20"/>
        </w:rPr>
        <w:t>x+y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 = 18       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lastRenderedPageBreak/>
        <w:t>3.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Um produto custa R$ 12.000,00 para ser fabricado e é vendido por R$16.000,00.     Determine a razão do lucro para o preço de venda.  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4. Um comerciante vende um produto por R$ 15.000,00 e sabe-se que a razão do lucro para o preço de venda é 2/3. Calcule o custo deste produto.  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5. O custo de uma mercadoria é R$ 4.500,00 e a razão do lucro para o custo é ¾. Calcule o preço de venda desta mercadoria.   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6. A razão da idade de Luiz para a idade de Pedro é hoje 3/7</w:t>
      </w:r>
      <w:proofErr w:type="gramStart"/>
      <w:r w:rsidRPr="00841D1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41D18">
        <w:rPr>
          <w:rFonts w:ascii="Arial" w:hAnsi="Arial" w:cs="Arial"/>
          <w:sz w:val="20"/>
          <w:szCs w:val="20"/>
        </w:rPr>
        <w:t>e a soma de suas idades é 50 anos. Calcule as idades de Luiz e Pedro, hoje.      .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7.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Um produto que custou R$ 8.000,00 para um comerciante é vendido com um prejuízo de $ 2.000,00. Determine a razão do prejuízo para o preço de venda.   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PargrafodaLista"/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8-Numa turma de 40 meninas e 10 meninos, qual é a razão entre o número de meninas e o total da turma?</w:t>
      </w:r>
    </w:p>
    <w:p w:rsidR="00841D18" w:rsidRDefault="00841D18" w:rsidP="00841D18">
      <w:pPr>
        <w:pStyle w:val="PargrafodaLista"/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PargrafodaLista"/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eastAsiaTheme="minorHAnsi" w:hAnsi="Arial" w:cs="Arial"/>
          <w:sz w:val="20"/>
          <w:szCs w:val="20"/>
          <w:lang w:eastAsia="en-US"/>
        </w:rPr>
        <w:t>9-</w:t>
      </w:r>
      <w:r w:rsidRPr="00841D18">
        <w:rPr>
          <w:rFonts w:ascii="Arial" w:hAnsi="Arial" w:cs="Arial"/>
          <w:sz w:val="20"/>
          <w:szCs w:val="20"/>
        </w:rPr>
        <w:t xml:space="preserve">Determine o valor de x na proporção  </w:t>
      </w:r>
      <w:r w:rsidRPr="00841D18">
        <w:rPr>
          <w:rFonts w:ascii="Arial" w:hAnsi="Arial" w:cs="Arial"/>
          <w:sz w:val="20"/>
          <w:szCs w:val="20"/>
        </w:rPr>
        <w:fldChar w:fldCharType="begin"/>
      </w:r>
      <w:r w:rsidRPr="00841D18">
        <w:rPr>
          <w:rFonts w:ascii="Arial" w:hAnsi="Arial" w:cs="Arial"/>
          <w:sz w:val="20"/>
          <w:szCs w:val="20"/>
        </w:rPr>
        <w:instrText xml:space="preserve"> QUOTE </w:instrText>
      </w:r>
      <w:r w:rsidR="008C35FA">
        <w:rPr>
          <w:rFonts w:ascii="Arial" w:hAnsi="Arial" w:cs="Arial"/>
          <w:position w:val="-15"/>
          <w:sz w:val="20"/>
          <w:szCs w:val="20"/>
        </w:rPr>
        <w:pict>
          <v:shape id="_x0000_i1031" type="#_x0000_t75" style="width:44.25pt;height:24pt" equationxml="&lt;">
            <v:imagedata r:id="rId22" o:title="" chromakey="white"/>
          </v:shape>
        </w:pict>
      </w:r>
      <w:r w:rsidRPr="00841D18">
        <w:rPr>
          <w:rFonts w:ascii="Arial" w:hAnsi="Arial" w:cs="Arial"/>
          <w:sz w:val="20"/>
          <w:szCs w:val="20"/>
        </w:rPr>
        <w:instrText xml:space="preserve"> </w:instrText>
      </w:r>
      <w:r w:rsidRPr="00841D18">
        <w:rPr>
          <w:rFonts w:ascii="Arial" w:hAnsi="Arial" w:cs="Arial"/>
          <w:sz w:val="20"/>
          <w:szCs w:val="20"/>
        </w:rPr>
        <w:fldChar w:fldCharType="separate"/>
      </w:r>
      <w:r w:rsidR="008C35FA">
        <w:rPr>
          <w:rFonts w:ascii="Arial" w:hAnsi="Arial" w:cs="Arial"/>
          <w:position w:val="-15"/>
          <w:sz w:val="20"/>
          <w:szCs w:val="20"/>
        </w:rPr>
        <w:pict>
          <v:shape id="_x0000_i1032" type="#_x0000_t75" style="width:44.25pt;height:24pt" equationxml="&lt;">
            <v:imagedata r:id="rId22" o:title="" chromakey="white"/>
          </v:shape>
        </w:pict>
      </w:r>
      <w:r w:rsidRPr="00841D18">
        <w:rPr>
          <w:rFonts w:ascii="Arial" w:hAnsi="Arial" w:cs="Arial"/>
          <w:sz w:val="20"/>
          <w:szCs w:val="20"/>
        </w:rPr>
        <w:fldChar w:fldCharType="end"/>
      </w: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10-Se 12 e 9 são diretamente proporcionais a x e 54, determine o valor de x.</w:t>
      </w:r>
    </w:p>
    <w:p w:rsidR="00841D18" w:rsidRDefault="00841D18" w:rsidP="00841D18">
      <w:pPr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before="60" w:line="312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  <w:r w:rsidRPr="00841D18">
        <w:rPr>
          <w:rStyle w:val="apple-style-span"/>
          <w:rFonts w:ascii="Arial" w:hAnsi="Arial" w:cs="Arial"/>
          <w:sz w:val="20"/>
          <w:szCs w:val="20"/>
        </w:rPr>
        <w:t>11- Verifique se as igualdades são verdadeiras:</w:t>
      </w: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  <w:proofErr w:type="gramStart"/>
      <w:r w:rsidRPr="00841D18"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 w:rsidRPr="00841D18">
        <w:rPr>
          <w:rStyle w:val="apple-style-span"/>
          <w:rFonts w:ascii="Arial" w:hAnsi="Arial" w:cs="Arial"/>
          <w:sz w:val="20"/>
          <w:szCs w:val="20"/>
        </w:rPr>
        <w:t>)    </w:t>
      </w:r>
      <w:r w:rsidRPr="00841D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6D361E" wp14:editId="02C1DA7E">
            <wp:extent cx="600075" cy="381000"/>
            <wp:effectExtent l="0" t="0" r="9525" b="0"/>
            <wp:docPr id="5" name="Imagem 5" descr="http://docs.google.com/File?id=dcv3s92d_65dj56h4d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docs.google.com/File?id=dcv3s92d_65dj56h4dp_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D18">
        <w:rPr>
          <w:rStyle w:val="apple-style-span"/>
          <w:rFonts w:ascii="Arial" w:hAnsi="Arial" w:cs="Arial"/>
          <w:sz w:val="20"/>
          <w:szCs w:val="20"/>
        </w:rPr>
        <w:tab/>
      </w:r>
      <w:r w:rsidRPr="00841D18">
        <w:rPr>
          <w:rStyle w:val="apple-style-span"/>
          <w:rFonts w:ascii="Arial" w:hAnsi="Arial" w:cs="Arial"/>
          <w:sz w:val="20"/>
          <w:szCs w:val="20"/>
        </w:rPr>
        <w:tab/>
        <w:t>b)    </w:t>
      </w:r>
      <w:r w:rsidRPr="00841D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E7D316" wp14:editId="1599DF7E">
            <wp:extent cx="733425" cy="381000"/>
            <wp:effectExtent l="0" t="0" r="9525" b="0"/>
            <wp:docPr id="4" name="Imagem 4" descr="http://docs.google.com/File?id=dcv3s92d_66dwrfj6g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docs.google.com/File?id=dcv3s92d_66dwrfj6gh_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D18">
        <w:rPr>
          <w:rStyle w:val="apple-style-span"/>
          <w:rFonts w:ascii="Arial" w:hAnsi="Arial" w:cs="Arial"/>
          <w:sz w:val="20"/>
          <w:szCs w:val="20"/>
        </w:rPr>
        <w:tab/>
      </w:r>
      <w:r w:rsidRPr="00841D18">
        <w:rPr>
          <w:rStyle w:val="apple-style-span"/>
          <w:rFonts w:ascii="Arial" w:hAnsi="Arial" w:cs="Arial"/>
          <w:sz w:val="20"/>
          <w:szCs w:val="20"/>
        </w:rPr>
        <w:tab/>
        <w:t>c)     </w:t>
      </w:r>
      <w:r w:rsidRPr="00841D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1FAFDA" wp14:editId="19AA1830">
            <wp:extent cx="742950" cy="400050"/>
            <wp:effectExtent l="0" t="0" r="0" b="0"/>
            <wp:docPr id="3" name="Imagem 3" descr="http://docs.google.com/File?id=dcv3s92d_678ftpr9f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docs.google.com/File?id=dcv3s92d_678ftpr9fd_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  <w:r w:rsidRPr="00841D18">
        <w:rPr>
          <w:rStyle w:val="apple-style-span"/>
          <w:rFonts w:ascii="Arial" w:hAnsi="Arial" w:cs="Arial"/>
          <w:sz w:val="20"/>
          <w:szCs w:val="20"/>
        </w:rPr>
        <w:t>12-Determine o valor de x e y em cada item:</w:t>
      </w: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  <w:proofErr w:type="gramStart"/>
      <w:r w:rsidRPr="00841D18">
        <w:rPr>
          <w:rStyle w:val="apple-style-span"/>
          <w:rFonts w:ascii="Arial" w:hAnsi="Arial" w:cs="Arial"/>
          <w:sz w:val="20"/>
          <w:szCs w:val="20"/>
        </w:rPr>
        <w:t>a</w:t>
      </w:r>
      <w:proofErr w:type="gramEnd"/>
      <w:r w:rsidRPr="00841D18">
        <w:rPr>
          <w:rStyle w:val="apple-style-span"/>
          <w:rFonts w:ascii="Arial" w:hAnsi="Arial" w:cs="Arial"/>
          <w:sz w:val="20"/>
          <w:szCs w:val="20"/>
        </w:rPr>
        <w:t>)    </w:t>
      </w:r>
      <w:r w:rsidRPr="00841D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6EA2AF" wp14:editId="0863E4BA">
            <wp:extent cx="800100" cy="381000"/>
            <wp:effectExtent l="0" t="0" r="0" b="0"/>
            <wp:docPr id="2" name="Imagem 2" descr="http://docs.google.com/File?id=dcv3s92d_68crs32kc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docs.google.com/File?id=dcv3s92d_68crs32kcd_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D18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841D18">
        <w:rPr>
          <w:rStyle w:val="apple-style-span"/>
          <w:rFonts w:ascii="Arial" w:hAnsi="Arial" w:cs="Arial"/>
          <w:sz w:val="20"/>
          <w:szCs w:val="20"/>
        </w:rPr>
        <w:tab/>
      </w:r>
      <w:r w:rsidRPr="00841D18">
        <w:rPr>
          <w:rStyle w:val="apple-style-span"/>
          <w:rFonts w:ascii="Arial" w:hAnsi="Arial" w:cs="Arial"/>
          <w:sz w:val="20"/>
          <w:szCs w:val="20"/>
        </w:rPr>
        <w:tab/>
      </w:r>
      <w:r w:rsidRPr="00841D18">
        <w:rPr>
          <w:rStyle w:val="apple-style-span"/>
          <w:rFonts w:ascii="Arial" w:hAnsi="Arial" w:cs="Arial"/>
          <w:sz w:val="20"/>
          <w:szCs w:val="20"/>
        </w:rPr>
        <w:tab/>
        <w:t>b)    </w:t>
      </w:r>
      <w:r w:rsidRPr="00841D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4A5C2E" wp14:editId="6EBF3BC8">
            <wp:extent cx="876300" cy="409575"/>
            <wp:effectExtent l="0" t="0" r="0" b="9525"/>
            <wp:docPr id="1" name="Imagem 1" descr="http://docs.google.com/File?id=dcv3s92d_69gz9cxjxj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docs.google.com/File?id=dcv3s92d_69gz9cxjxj_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pStyle w:val="PargrafodaLista"/>
        <w:shd w:val="clear" w:color="auto" w:fill="FFFFFF"/>
        <w:ind w:left="-851" w:right="-852"/>
        <w:jc w:val="both"/>
        <w:rPr>
          <w:rStyle w:val="apple-style-span"/>
          <w:rFonts w:ascii="Arial" w:hAnsi="Arial" w:cs="Arial"/>
          <w:sz w:val="20"/>
          <w:szCs w:val="20"/>
        </w:rPr>
      </w:pP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Cs/>
          <w:sz w:val="20"/>
          <w:szCs w:val="20"/>
        </w:rPr>
      </w:pPr>
      <w:r w:rsidRPr="00841D18">
        <w:rPr>
          <w:rFonts w:ascii="Arial" w:hAnsi="Arial" w:cs="Arial"/>
          <w:bCs/>
          <w:sz w:val="20"/>
          <w:szCs w:val="20"/>
        </w:rPr>
        <w:t>15-A diferença dos volumes de dois sólidos é 9 cm³ e a sua razão é 2/3. Achar os volumes.</w:t>
      </w: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841D18" w:rsidRP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841D18" w:rsidRP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Cs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Lista de exercícios I - regra de três simples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1 – Uma roda dá 80 voltas em 20 minutos. </w:t>
      </w:r>
      <w:proofErr w:type="gramStart"/>
      <w:r w:rsidRPr="00841D18">
        <w:rPr>
          <w:rFonts w:ascii="Arial" w:hAnsi="Arial" w:cs="Arial"/>
          <w:sz w:val="20"/>
          <w:szCs w:val="20"/>
        </w:rPr>
        <w:t>Quantas voltas dará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em 28 minutos?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2 – Com 8 eletricistas podemos fazer a instalação de uma casa em 3 dias. Quantos dias levarão</w:t>
      </w:r>
      <w:proofErr w:type="gramStart"/>
      <w:r w:rsidRPr="00841D1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41D18">
        <w:rPr>
          <w:rFonts w:ascii="Arial" w:hAnsi="Arial" w:cs="Arial"/>
          <w:sz w:val="20"/>
          <w:szCs w:val="20"/>
        </w:rPr>
        <w:t>6 eletricistas para fazer o mesmo trabalho?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3 – Com 6 pedreiros podemos construir uma parede em 8 dias. Quantos dias gastarão 3 pedreiros para fazer a mesma parede?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4 – Uma fábrica engarrafa 3000 refrigerantes em 6 horas. </w:t>
      </w:r>
      <w:proofErr w:type="gramStart"/>
      <w:r w:rsidRPr="00841D18">
        <w:rPr>
          <w:rFonts w:ascii="Arial" w:hAnsi="Arial" w:cs="Arial"/>
          <w:sz w:val="20"/>
          <w:szCs w:val="20"/>
        </w:rPr>
        <w:t>Quantas horas levará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para engarrafar 4000 refrigerantes?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5 – Quatro marceneiros fazem um armário em 18 dias. Em quantos dias nove marceneiros fariam o mesmo armário?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6 – Trinta operários constroem uma casa em 120 dias. Em quantos dias quarenta operários construiriam essa casa?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7 – Uma torneira despeja em um tanque 50 litros de água em 20 minutos. </w:t>
      </w:r>
      <w:proofErr w:type="gramStart"/>
      <w:r w:rsidRPr="00841D18">
        <w:rPr>
          <w:rFonts w:ascii="Arial" w:hAnsi="Arial" w:cs="Arial"/>
          <w:sz w:val="20"/>
          <w:szCs w:val="20"/>
        </w:rPr>
        <w:t>Quantas horas levará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para despejar 600 litros?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8 – Na construção de uma escola foram gastos 15 caminhões de 4 metros cúbicos de areia. Quantos caminhões de 6 metros cúbicos de areia seriam necessários para fazer o mesmo trabalho?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9 – Com 14 litros de tinta podemos pintar uma parede de 35 metros quadrados. Quantos litros são necessários para pintar uma parede de 15 metros quadrados?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10 – Para se </w:t>
      </w:r>
      <w:proofErr w:type="gramStart"/>
      <w:r w:rsidRPr="00841D18">
        <w:rPr>
          <w:rFonts w:ascii="Arial" w:hAnsi="Arial" w:cs="Arial"/>
          <w:sz w:val="20"/>
          <w:szCs w:val="20"/>
        </w:rPr>
        <w:t>obterem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28kg de farinha, são necessários  40kg de trigo. Quantos quilogramas do mesmo trigo são necessários para se </w:t>
      </w:r>
      <w:proofErr w:type="gramStart"/>
      <w:r w:rsidRPr="00841D18">
        <w:rPr>
          <w:rFonts w:ascii="Arial" w:hAnsi="Arial" w:cs="Arial"/>
          <w:sz w:val="20"/>
          <w:szCs w:val="20"/>
        </w:rPr>
        <w:t>obterem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7kg de farinha?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11 – Um ônibus, a uma velocidade média de 60 km/h, fez um percurso em 4 horas. Quanto levará, aumentando a velocidade média para 80 km/h?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12 – Cinco pedreiros fazem uma casa em 30 dias. Quantos dias levarão 15 pedreiros para fazer a mesma casa?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 xml:space="preserve">Lista de exercícios II – regra de </w:t>
      </w:r>
      <w:proofErr w:type="gramStart"/>
      <w:r w:rsidRPr="00841D18">
        <w:rPr>
          <w:rFonts w:ascii="Arial" w:hAnsi="Arial" w:cs="Arial"/>
          <w:b/>
          <w:sz w:val="20"/>
          <w:szCs w:val="20"/>
        </w:rPr>
        <w:t>três composta</w:t>
      </w:r>
      <w:proofErr w:type="gramEnd"/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1 – Uma olaria produz 1470 tijolos em 7 dias, trabalhando 3 horas por dia. </w:t>
      </w:r>
      <w:proofErr w:type="gramStart"/>
      <w:r w:rsidRPr="00841D18">
        <w:rPr>
          <w:rFonts w:ascii="Arial" w:hAnsi="Arial" w:cs="Arial"/>
          <w:sz w:val="20"/>
          <w:szCs w:val="20"/>
        </w:rPr>
        <w:t>Quantos tijolos produzirá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em 10 dias, trabalhando 8 horas por dia?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2 – Oitenta pedreiros constroem 32 m de muro em 16 dias. Quantos pedreiros serão necessários para construir 16 m de muro em 64 dias?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lastRenderedPageBreak/>
        <w:t xml:space="preserve">3 – Um ônibus percorre 2232 km em 6 dias, correndo 12 horas por dia. </w:t>
      </w:r>
      <w:proofErr w:type="gramStart"/>
      <w:r w:rsidRPr="00841D18">
        <w:rPr>
          <w:rFonts w:ascii="Arial" w:hAnsi="Arial" w:cs="Arial"/>
          <w:sz w:val="20"/>
          <w:szCs w:val="20"/>
        </w:rPr>
        <w:t>Quantos quilômetros percorrerá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em 10 dias, correndo 14 horas por dia?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4 – Numa </w:t>
      </w:r>
      <w:proofErr w:type="gramStart"/>
      <w:r w:rsidRPr="00841D18">
        <w:rPr>
          <w:rFonts w:ascii="Arial" w:hAnsi="Arial" w:cs="Arial"/>
          <w:sz w:val="20"/>
          <w:szCs w:val="20"/>
        </w:rPr>
        <w:t>fábrica ,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12 operários trabalhando 8 horas por dia conseguem fazer 864 caixas de papelão. Quantas caixas serão feitas por 15 operários que trabalhem 10 horas por dia?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5 – Vinte máquinas, trabalhando 16 horas por dia, levam 6 dias para fazer um trabalho. Quantas máquinas serão necessárias para executar o mesmo serviço, se trabalharem 20 horas por dia, durante 12 dias?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6 – Numa indústria </w:t>
      </w:r>
      <w:proofErr w:type="gramStart"/>
      <w:r w:rsidRPr="00841D18">
        <w:rPr>
          <w:rFonts w:ascii="Arial" w:hAnsi="Arial" w:cs="Arial"/>
          <w:sz w:val="20"/>
          <w:szCs w:val="20"/>
        </w:rPr>
        <w:t>têxtil ,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8 alfaiates fazem 360 camisas em 3 dias. Quantos alfaiates são necessários para que sejam feitas 1080 camisas em 12 dias?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7 – Um ciclista percorre 150 km em 4 dias, pedalando 3 horas por dia. Em quantos dias faria uma viagem de 400 km, pedalando 4 horas por dia?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8 – Uma máquina fabricou 3200 parafusos, trabalhando 12 horas por dia, durante 8 dias. </w:t>
      </w:r>
      <w:proofErr w:type="gramStart"/>
      <w:r w:rsidRPr="00841D18">
        <w:rPr>
          <w:rFonts w:ascii="Arial" w:hAnsi="Arial" w:cs="Arial"/>
          <w:sz w:val="20"/>
          <w:szCs w:val="20"/>
        </w:rPr>
        <w:t>Quantas horas deverá trabalhar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por dia para fabricar 5000 parafusos em 15 dias?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Lista de exercícios III - Exercícios complementares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1 – Uma máquina produz 100 peças em 25 minutos. </w:t>
      </w:r>
      <w:proofErr w:type="gramStart"/>
      <w:r w:rsidRPr="00841D18">
        <w:rPr>
          <w:rFonts w:ascii="Arial" w:hAnsi="Arial" w:cs="Arial"/>
          <w:sz w:val="20"/>
          <w:szCs w:val="20"/>
        </w:rPr>
        <w:t>Quantas peças produzirá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em 1 hora?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lastRenderedPageBreak/>
        <w:t>2 – Uma bomba retira de um reservatório 2 metros cúbicos de água em 30 minutos. Quanto tempo levará para retirar 9 metros cúbicos de água?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3 – Um automóvel faz um percurso de 5 horas à velocidade média de 60 km/h. Se a velocidade fosse de 75 km/h, </w:t>
      </w:r>
      <w:proofErr w:type="gramStart"/>
      <w:r w:rsidRPr="00841D18">
        <w:rPr>
          <w:rFonts w:ascii="Arial" w:hAnsi="Arial" w:cs="Arial"/>
          <w:sz w:val="20"/>
          <w:szCs w:val="20"/>
        </w:rPr>
        <w:t>quantas horas gastaria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para fazer o mesmo percurso?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4 – Uma máquina fabrica 5000 alfinetes em 2 horas. Quantos alfinetes ela fabricará em 7 horas?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5 – Quatro quilogramas de um produto químico custam R$24,00. Quantos custarão 7,2 kg desse mesmo produto?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6 – Oito operários fazem uma casa em 30 dias. Quantos dias gastarão 12 operários para fazer a mesma casa?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7 – Uma torneira despeja 2700 litros de água em 1 hora e meia. </w:t>
      </w:r>
      <w:proofErr w:type="gramStart"/>
      <w:r w:rsidRPr="00841D18">
        <w:rPr>
          <w:rFonts w:ascii="Arial" w:hAnsi="Arial" w:cs="Arial"/>
          <w:sz w:val="20"/>
          <w:szCs w:val="20"/>
        </w:rPr>
        <w:t>Quantos litros despeja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em 14 minutos?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8 – Quinze homens fazem um trabalho em 10 dias. Desejando-se fazer o mesmo trabalho em 6 dias, quantos homens serão necessários?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9 – Um ônibus, à velocidade de 90 km/h, fez um percurso em 4 horas. Quanto tempo levaria se aumentasse a velocidade para 120 km/h?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10 – Num livro de 270 páginas, há 40 linhas em cada página. Se houvesse 30 linhas, qual seria o número de páginas desse livro?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lastRenderedPageBreak/>
        <w:t>11 – Na preparação de um bolo para 6 pessoas temos a seguinte receita: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1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 ovo,</w:t>
      </w:r>
    </w:p>
    <w:p w:rsidR="00841D18" w:rsidRPr="00841D18" w:rsidRDefault="00841D18" w:rsidP="00841D18">
      <w:pPr>
        <w:numPr>
          <w:ilvl w:val="0"/>
          <w:numId w:val="31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2 xícaras de leite,</w:t>
      </w:r>
    </w:p>
    <w:p w:rsidR="00841D18" w:rsidRPr="00841D18" w:rsidRDefault="00841D18" w:rsidP="00841D18">
      <w:pPr>
        <w:numPr>
          <w:ilvl w:val="0"/>
          <w:numId w:val="31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4 gramas de sal,</w:t>
      </w:r>
    </w:p>
    <w:p w:rsidR="00841D18" w:rsidRPr="00841D18" w:rsidRDefault="00841D18" w:rsidP="00841D18">
      <w:pPr>
        <w:numPr>
          <w:ilvl w:val="0"/>
          <w:numId w:val="31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250 gramas de farinha,</w:t>
      </w:r>
    </w:p>
    <w:p w:rsidR="00841D18" w:rsidRPr="00841D18" w:rsidRDefault="00841D18" w:rsidP="00841D18">
      <w:pPr>
        <w:numPr>
          <w:ilvl w:val="0"/>
          <w:numId w:val="31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300 gramas de açúcar.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2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Qual será a quantidade de cada ingrediente para preparar um bolo para 30 pessoas?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2"/>
        </w:numPr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Qual será a quantidade de cada ingrediente para preparar um bolo para 210 pessoas?</w:t>
      </w:r>
    </w:p>
    <w:p w:rsidR="00841D18" w:rsidRPr="00841D18" w:rsidRDefault="00841D18" w:rsidP="00841D18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12 – Para pintar 20 m de muro de 80 cm de altura foram gastas 5 latas de tinta. Quantas latas serão gastas para pintar 16 m de muro de 60 cm de altura?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13 – Três máquinas imprimem 9000 cartazes em 12 dias. Em quantos dias 8 máquinas imprimem 12000 cartazes, trabalhando o mesmo número de horas por dia?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14 – Na fabricação de 20 camisas, 8 máquinas gastam 4 horas. Para produzir 15 camisas, 4 máquinas quantas horas gastam?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15 – Nove operários produzem 5 peças em 8 dias. Quantas peças serão produzidas por 12 operários em 6 dias?</w:t>
      </w: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16 – Em 7 dias, 40 cachorros consomem 100 kg de ração. Em quantos dias 15 cachorros consumirão 75 kg de ração?</w:t>
      </w: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Lista de exercícios IV – Testes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 – Um automóvel consome, em média, 8 litros de álcool num trecho de 72 km. O consumo desse automóvel em 126 km será de: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a) 12 litros 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14 litros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16 litros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18 litros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2 – </w:t>
      </w:r>
      <w:proofErr w:type="gramStart"/>
      <w:r w:rsidRPr="00841D18">
        <w:rPr>
          <w:rFonts w:ascii="Arial" w:hAnsi="Arial" w:cs="Arial"/>
          <w:sz w:val="20"/>
          <w:szCs w:val="20"/>
        </w:rPr>
        <w:t>Um torneira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despeja 15 litros de água por minuto. Para encher um tanque de 1800 litros, ela leva: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1 hora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2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90 minutos</w:t>
      </w:r>
      <w:r w:rsidRPr="00841D18">
        <w:rPr>
          <w:rFonts w:ascii="Arial" w:hAnsi="Arial" w:cs="Arial"/>
          <w:sz w:val="20"/>
          <w:szCs w:val="20"/>
        </w:rPr>
        <w:tab/>
        <w:t>d) 150 minutos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3 – Um trem percorreu uma distância em 2 horas à velocidade média de 90 km por hora. Se a velocidade média fosse de 45 km por hora, esse trem faria a mesma distância em: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2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3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4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5 horas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4 – Uma torneira enche uma caixa em 12 horas. Três torneiras juntas, para encher a mesma caixa, levarão: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1 hora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2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3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4 horas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5 – Um quilo de algodão custa R$ 50,00. Um pacote de 40 gramas do mesmo algodão custa: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R$ 1,80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R$ 2,00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2,20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2,50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6 – </w:t>
      </w:r>
      <w:proofErr w:type="gramStart"/>
      <w:r w:rsidRPr="00841D18">
        <w:rPr>
          <w:rFonts w:ascii="Arial" w:hAnsi="Arial" w:cs="Arial"/>
          <w:sz w:val="20"/>
          <w:szCs w:val="20"/>
        </w:rPr>
        <w:t>Um roda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dá 2000 voltas em 25 minutos. Em 13 minutos dará: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1040 voltas</w:t>
      </w:r>
      <w:r w:rsidRPr="00841D18">
        <w:rPr>
          <w:rFonts w:ascii="Arial" w:hAnsi="Arial" w:cs="Arial"/>
          <w:sz w:val="20"/>
          <w:szCs w:val="20"/>
        </w:rPr>
        <w:tab/>
        <w:t>b) 1060 voltas</w:t>
      </w:r>
      <w:r w:rsidRPr="00841D18">
        <w:rPr>
          <w:rFonts w:ascii="Arial" w:hAnsi="Arial" w:cs="Arial"/>
          <w:sz w:val="20"/>
          <w:szCs w:val="20"/>
        </w:rPr>
        <w:tab/>
        <w:t>c) 1080 voltas</w:t>
      </w:r>
      <w:r w:rsidRPr="00841D18">
        <w:rPr>
          <w:rFonts w:ascii="Arial" w:hAnsi="Arial" w:cs="Arial"/>
          <w:sz w:val="20"/>
          <w:szCs w:val="20"/>
        </w:rPr>
        <w:tab/>
        <w:t>d) 1160 voltas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lastRenderedPageBreak/>
        <w:t>7 – Um livro de 153 páginas tem 40 linhas por página. Se houvesse 45 linhas por página, qual seria o número de páginas desse livro?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128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130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134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136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8 – Um carro consumiu 50 litros de álcool para percorrer 600 km. Supondo condições equivalentes, esse mesmo carro, para percorrer 840 km, consumirá: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68 litros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75 litros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70 litros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80 litros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9 – Uma varredeira limpa uma área de 5100 metros quadrados em 3 horas de trabalho. Nas mesmas condições, em quanto tempo limpará uma área de 11900 metros quadrados?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7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9 horas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 xml:space="preserve">c) 5 horas 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4 horas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10 – Um a família de 6 pessoas consome em 2 dias 3 kg de pão. Quantos quilos serão necessários para alimentá-la durante 5 dias estando ausentes 2 pessoas?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3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5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4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6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11 – Sabe-se que 4 </w:t>
      </w:r>
      <w:proofErr w:type="gramStart"/>
      <w:r w:rsidRPr="00841D18">
        <w:rPr>
          <w:rFonts w:ascii="Arial" w:hAnsi="Arial" w:cs="Arial"/>
          <w:sz w:val="20"/>
          <w:szCs w:val="20"/>
        </w:rPr>
        <w:t>máquinas ,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operando 4 horas por dia, durante 4 dias, produzem 4 toneladas de certo produto. Quantas toneladas do mesmo produto seriam produzidas por 6 máquinas daquele tipo, operando 6 horas por dia, durante 6 dias?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8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15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10,5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13,5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12 – Para asfaltar 1 km de estrada, 30 homens gastaram 12 dias trabalhando 8 horas por dia. Vinte homens, para asfaltar 2 km da mesma estrada, trabalhando 12 horas por dia gastarão:</w:t>
      </w: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>a) 6 dias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b) 12 dias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c) 24 dias</w:t>
      </w:r>
      <w:r w:rsidRPr="00841D18">
        <w:rPr>
          <w:rFonts w:ascii="Arial" w:hAnsi="Arial" w:cs="Arial"/>
          <w:sz w:val="20"/>
          <w:szCs w:val="20"/>
        </w:rPr>
        <w:tab/>
      </w:r>
      <w:r w:rsidRPr="00841D18">
        <w:rPr>
          <w:rFonts w:ascii="Arial" w:hAnsi="Arial" w:cs="Arial"/>
          <w:sz w:val="20"/>
          <w:szCs w:val="20"/>
        </w:rPr>
        <w:tab/>
        <w:t>d) 28 dias</w:t>
      </w: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841D18" w:rsidRPr="00841D18" w:rsidRDefault="00841D18" w:rsidP="00841D18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p w:rsidR="00841D18" w:rsidRPr="00841D18" w:rsidRDefault="00841D18" w:rsidP="00841D18">
      <w:pPr>
        <w:pBdr>
          <w:bottom w:val="single" w:sz="4" w:space="1" w:color="auto"/>
        </w:pBdr>
        <w:ind w:left="-851" w:right="-852"/>
        <w:jc w:val="center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lastRenderedPageBreak/>
        <w:t>JUROS SIMPLES – EXERCÍCIOS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b/>
          <w:sz w:val="20"/>
          <w:szCs w:val="20"/>
        </w:rPr>
        <w:t>Proporcionalidade de taxas</w:t>
      </w:r>
      <w:r w:rsidRPr="00841D18">
        <w:rPr>
          <w:rFonts w:ascii="Arial" w:hAnsi="Arial" w:cs="Arial"/>
          <w:sz w:val="20"/>
          <w:szCs w:val="20"/>
        </w:rPr>
        <w:t>:</w:t>
      </w:r>
    </w:p>
    <w:p w:rsidR="00841D18" w:rsidRPr="00841D18" w:rsidRDefault="00841D18" w:rsidP="00841D18">
      <w:pPr>
        <w:ind w:left="-851" w:right="-852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3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50% </w:t>
      </w:r>
      <w:proofErr w:type="spellStart"/>
      <w:r w:rsidRPr="00841D18">
        <w:rPr>
          <w:rFonts w:ascii="Arial" w:hAnsi="Arial" w:cs="Arial"/>
          <w:sz w:val="20"/>
          <w:szCs w:val="20"/>
        </w:rPr>
        <w:t>a.a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 correspondem a que taxa quinzenal? </w:t>
      </w:r>
    </w:p>
    <w:p w:rsidR="00841D18" w:rsidRPr="00841D18" w:rsidRDefault="00841D18" w:rsidP="00841D18">
      <w:pPr>
        <w:numPr>
          <w:ilvl w:val="0"/>
          <w:numId w:val="33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18% a.t correspondem a que taxa anual? </w:t>
      </w:r>
    </w:p>
    <w:p w:rsidR="00841D18" w:rsidRPr="00841D18" w:rsidRDefault="00841D18" w:rsidP="00841D18">
      <w:pPr>
        <w:numPr>
          <w:ilvl w:val="0"/>
          <w:numId w:val="33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25% em 115 dias correspondem a que taxa trimestral? </w:t>
      </w:r>
    </w:p>
    <w:p w:rsidR="00841D18" w:rsidRPr="00841D18" w:rsidRDefault="00841D18" w:rsidP="00841D18">
      <w:pPr>
        <w:numPr>
          <w:ilvl w:val="0"/>
          <w:numId w:val="33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200% em dois anos correspondem a que taxa mensal? </w:t>
      </w:r>
    </w:p>
    <w:p w:rsidR="00067018" w:rsidRPr="00067018" w:rsidRDefault="00841D18" w:rsidP="00841D18">
      <w:pPr>
        <w:numPr>
          <w:ilvl w:val="0"/>
          <w:numId w:val="33"/>
        </w:numPr>
        <w:spacing w:after="0" w:line="240" w:lineRule="auto"/>
        <w:ind w:left="-567" w:right="-852"/>
        <w:jc w:val="both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0,17% ao dia correspondem a que taxa mensal e anual? </w:t>
      </w:r>
    </w:p>
    <w:p w:rsidR="00067018" w:rsidRDefault="00067018" w:rsidP="00067018">
      <w:pPr>
        <w:spacing w:after="0" w:line="240" w:lineRule="auto"/>
        <w:ind w:left="-927" w:right="-852"/>
        <w:jc w:val="both"/>
        <w:rPr>
          <w:rFonts w:ascii="Arial" w:hAnsi="Arial" w:cs="Arial"/>
          <w:b/>
          <w:sz w:val="20"/>
          <w:szCs w:val="20"/>
        </w:rPr>
      </w:pPr>
    </w:p>
    <w:p w:rsidR="00067018" w:rsidRDefault="00067018" w:rsidP="00067018">
      <w:pPr>
        <w:spacing w:after="0" w:line="240" w:lineRule="auto"/>
        <w:ind w:left="-927" w:right="-852"/>
        <w:jc w:val="both"/>
        <w:rPr>
          <w:rFonts w:ascii="Arial" w:hAnsi="Arial" w:cs="Arial"/>
          <w:b/>
          <w:sz w:val="20"/>
          <w:szCs w:val="20"/>
        </w:rPr>
      </w:pPr>
    </w:p>
    <w:p w:rsidR="00067018" w:rsidRDefault="00067018" w:rsidP="00067018">
      <w:pPr>
        <w:spacing w:after="0" w:line="240" w:lineRule="auto"/>
        <w:ind w:left="-927" w:right="-852"/>
        <w:jc w:val="both"/>
        <w:rPr>
          <w:rFonts w:ascii="Arial" w:hAnsi="Arial" w:cs="Arial"/>
          <w:b/>
          <w:sz w:val="20"/>
          <w:szCs w:val="20"/>
        </w:rPr>
      </w:pPr>
    </w:p>
    <w:p w:rsidR="00841D18" w:rsidRPr="00067018" w:rsidRDefault="00841D18" w:rsidP="00067018">
      <w:pPr>
        <w:spacing w:after="0" w:line="240" w:lineRule="auto"/>
        <w:ind w:left="-927" w:right="-852"/>
        <w:jc w:val="both"/>
        <w:rPr>
          <w:rFonts w:ascii="Arial" w:hAnsi="Arial" w:cs="Arial"/>
          <w:b/>
          <w:sz w:val="20"/>
          <w:szCs w:val="20"/>
        </w:rPr>
      </w:pPr>
      <w:r w:rsidRPr="00067018">
        <w:rPr>
          <w:rFonts w:ascii="Arial" w:hAnsi="Arial" w:cs="Arial"/>
          <w:b/>
          <w:sz w:val="20"/>
          <w:szCs w:val="20"/>
        </w:rPr>
        <w:t>Problemas:</w:t>
      </w:r>
    </w:p>
    <w:p w:rsidR="00841D18" w:rsidRP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Determinar quanto renderá um capital de $60.000,00 aplicado à taxa de juros simples de 24% </w:t>
      </w:r>
      <w:proofErr w:type="spellStart"/>
      <w:r w:rsidRPr="00841D18">
        <w:rPr>
          <w:rFonts w:ascii="Arial" w:hAnsi="Arial" w:cs="Arial"/>
          <w:sz w:val="20"/>
          <w:szCs w:val="20"/>
        </w:rPr>
        <w:t>a.a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 (ao ano), durante sete meses. </w:t>
      </w: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Um capital de $28.000,00, aplicado durante oito meses, rendeu juros de $11.200,00. Determinar a taxa de juros simples anual. </w:t>
      </w: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Durante 155 dias, certo capital gerou um montante de $64.200,00. Sabendo-se que a taxa de juros simples é de 4% </w:t>
      </w:r>
      <w:proofErr w:type="spellStart"/>
      <w:r w:rsidRPr="00841D18">
        <w:rPr>
          <w:rFonts w:ascii="Arial" w:hAnsi="Arial" w:cs="Arial"/>
          <w:sz w:val="20"/>
          <w:szCs w:val="20"/>
        </w:rPr>
        <w:t>a.m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 (ao mês), determinar o valor do capital aplicado. </w:t>
      </w: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Qual o valor dos juros contidos no montante de $100.000,00, resultante da aplicação de certo capital à taxa de juros simples de 42% </w:t>
      </w:r>
      <w:proofErr w:type="spellStart"/>
      <w:r w:rsidRPr="00841D18">
        <w:rPr>
          <w:rFonts w:ascii="Arial" w:hAnsi="Arial" w:cs="Arial"/>
          <w:sz w:val="20"/>
          <w:szCs w:val="20"/>
        </w:rPr>
        <w:t>a.a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, durante 13 meses? </w:t>
      </w: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Qual o valor a ser pago, no final de 5 meses e 18 dias, correspondente a um empréstimo de $125.000,00, sabendo-se que a taxa de juros simples é de 25% </w:t>
      </w:r>
      <w:proofErr w:type="spellStart"/>
      <w:r w:rsidRPr="00841D18">
        <w:rPr>
          <w:rFonts w:ascii="Arial" w:hAnsi="Arial" w:cs="Arial"/>
          <w:sz w:val="20"/>
          <w:szCs w:val="20"/>
        </w:rPr>
        <w:t>a.s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 (ao semestre)?             </w:t>
      </w:r>
    </w:p>
    <w:p w:rsidR="00841D18" w:rsidRP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Em quanto tempo um capital de $800,00, aplicado à taxa de juros simples de 0,1% </w:t>
      </w:r>
      <w:proofErr w:type="spellStart"/>
      <w:r w:rsidRPr="00841D18">
        <w:rPr>
          <w:rFonts w:ascii="Arial" w:hAnsi="Arial" w:cs="Arial"/>
          <w:sz w:val="20"/>
          <w:szCs w:val="20"/>
        </w:rPr>
        <w:t>a.d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 (ao dia), gera um montante de $1.000,00? </w:t>
      </w:r>
    </w:p>
    <w:p w:rsidR="00841D18" w:rsidRPr="00841D18" w:rsidRDefault="00841D18" w:rsidP="00841D18">
      <w:pPr>
        <w:pStyle w:val="PargrafodaLista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Um capital de $50.000,00 foi aplicado no dia 19-06-91 e resgatado em 20-01-92. Sabendo-se que a taxa de juros simples da aplicação foi de 56% </w:t>
      </w:r>
      <w:proofErr w:type="spellStart"/>
      <w:r w:rsidRPr="00841D18">
        <w:rPr>
          <w:rFonts w:ascii="Arial" w:hAnsi="Arial" w:cs="Arial"/>
          <w:sz w:val="20"/>
          <w:szCs w:val="20"/>
        </w:rPr>
        <w:t>a.a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, calcular o valor dos juros, considerando-se o número de dias efetivo entre as duas datas. </w:t>
      </w: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Uma empresa aplicou $2.000,00 no dia 15-07-91 e resgatou essa aplicação no dia 21-07-91 por $2.018,00. Qual foi a taxa de juros simples mensal de rendimento proporcionada por essa operação? </w:t>
      </w:r>
    </w:p>
    <w:p w:rsid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Calcular o valor do capital que, aplicado à taxa de juros simples de 50,4% </w:t>
      </w:r>
      <w:proofErr w:type="spellStart"/>
      <w:r w:rsidRPr="00841D18">
        <w:rPr>
          <w:rFonts w:ascii="Arial" w:hAnsi="Arial" w:cs="Arial"/>
          <w:sz w:val="20"/>
          <w:szCs w:val="20"/>
        </w:rPr>
        <w:t>a.a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, durante 2 anos e 3 meses, produz um montante de $600.000,00. </w:t>
      </w:r>
    </w:p>
    <w:p w:rsid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Ao fim de quanto tempo o capital de $40.000,00, aplicado à taxa de juros simples de 5% </w:t>
      </w:r>
      <w:proofErr w:type="spellStart"/>
      <w:r w:rsidRPr="00841D18">
        <w:rPr>
          <w:rFonts w:ascii="Arial" w:hAnsi="Arial" w:cs="Arial"/>
          <w:sz w:val="20"/>
          <w:szCs w:val="20"/>
        </w:rPr>
        <w:t>a.m</w:t>
      </w:r>
      <w:proofErr w:type="spellEnd"/>
      <w:r w:rsidRPr="00841D18">
        <w:rPr>
          <w:rFonts w:ascii="Arial" w:hAnsi="Arial" w:cs="Arial"/>
          <w:sz w:val="20"/>
          <w:szCs w:val="20"/>
        </w:rPr>
        <w:t xml:space="preserve">, produz $18.600,00 de juros? </w:t>
      </w: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Pr="00841D18" w:rsidRDefault="00841D18" w:rsidP="00841D18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numPr>
          <w:ilvl w:val="0"/>
          <w:numId w:val="34"/>
        </w:num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Obteve-se um empréstimo de $10.000,00, para ser liquidado por $14.675,00 no final de 8 meses e meio. Qual a taxa de juros simples anual cobrada nessa operação? </w:t>
      </w: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Em quanto tempo um capital aplicado a 48% </w:t>
      </w:r>
      <w:proofErr w:type="spellStart"/>
      <w:r w:rsidRPr="00841D18">
        <w:rPr>
          <w:rFonts w:ascii="Arial" w:hAnsi="Arial" w:cs="Arial"/>
          <w:sz w:val="20"/>
          <w:szCs w:val="20"/>
        </w:rPr>
        <w:t>a.a</w:t>
      </w:r>
      <w:proofErr w:type="spellEnd"/>
      <w:r w:rsidRPr="00841D18">
        <w:rPr>
          <w:rFonts w:ascii="Arial" w:hAnsi="Arial" w:cs="Arial"/>
          <w:sz w:val="20"/>
          <w:szCs w:val="20"/>
        </w:rPr>
        <w:t>, juros simples, dobra o seu valor?</w:t>
      </w: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</w:p>
    <w:p w:rsid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              </w:t>
      </w:r>
    </w:p>
    <w:p w:rsidR="00841D18" w:rsidRPr="00841D18" w:rsidRDefault="00841D18" w:rsidP="00841D18">
      <w:pPr>
        <w:spacing w:after="0" w:line="240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841D18">
        <w:rPr>
          <w:rFonts w:ascii="Arial" w:hAnsi="Arial" w:cs="Arial"/>
          <w:sz w:val="20"/>
          <w:szCs w:val="20"/>
        </w:rPr>
        <w:t xml:space="preserve"> A que taxa de juro simples um capital aplicado durante 10 meses rende juros igual a 1/4 do seu valor? </w:t>
      </w:r>
    </w:p>
    <w:p w:rsidR="00841D18" w:rsidRPr="00841D18" w:rsidRDefault="00841D18" w:rsidP="00841D18">
      <w:pPr>
        <w:pStyle w:val="NormalWeb"/>
        <w:spacing w:before="0" w:beforeAutospacing="0"/>
        <w:ind w:left="-567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13)</w:t>
      </w:r>
      <w:proofErr w:type="gramEnd"/>
      <w:r w:rsidRPr="00841D18">
        <w:rPr>
          <w:rFonts w:ascii="Arial" w:hAnsi="Arial" w:cs="Arial"/>
          <w:sz w:val="20"/>
          <w:szCs w:val="20"/>
        </w:rPr>
        <w:t xml:space="preserve"> Qual é a medida do ângulo x do triângulo a seguir?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965573A" wp14:editId="7FD01160">
            <wp:extent cx="969695" cy="1659838"/>
            <wp:effectExtent l="0" t="0" r="1905" b="0"/>
            <wp:docPr id="8" name="Imagem 8" descr="http://s4.static.brasilescola.uol.com.br/img/2017/03/triangulo-questa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4.static.brasilescola.uol.com.br/img/2017/03/triangulo-questao-0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3" cy="16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a) 100°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b) 180°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c) 90°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d) 40°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e) 30°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</w:rPr>
      </w:pP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14-Qual é o valor de x no triângulo a seguir?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6C3790C0" wp14:editId="2AB8FFC6">
            <wp:extent cx="2419350" cy="2056448"/>
            <wp:effectExtent l="0" t="0" r="0" b="1270"/>
            <wp:docPr id="6" name="Imagem 6" descr="http://s4.static.brasilescola.uol.com.br/img/2017/03/triangulo-questa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4.static.brasilescola.uol.com.br/img/2017/03/triangulo-questao-0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a) 5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b) 6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c) 7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d) 12</w:t>
      </w:r>
    </w:p>
    <w:p w:rsidR="00841D18" w:rsidRPr="00841D18" w:rsidRDefault="00841D18" w:rsidP="00841D18">
      <w:pPr>
        <w:spacing w:after="100" w:afterAutospacing="1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t>e) 120</w:t>
      </w:r>
    </w:p>
    <w:p w:rsidR="00841D18" w:rsidRPr="00841D18" w:rsidRDefault="00841D18" w:rsidP="00841D18">
      <w:pPr>
        <w:ind w:left="-851" w:right="-852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gramStart"/>
      <w:r w:rsidRPr="00841D18">
        <w:rPr>
          <w:rFonts w:ascii="Arial" w:hAnsi="Arial" w:cs="Arial"/>
          <w:sz w:val="20"/>
          <w:szCs w:val="20"/>
        </w:rPr>
        <w:t>15)</w:t>
      </w:r>
      <w:proofErr w:type="gramEnd"/>
      <w:r w:rsidRPr="00841D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Um polígono de 4 lados chama-se: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(A) quadrado.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retângulo.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(C) paralelogramo.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quadrilátero.</w:t>
      </w:r>
      <w:r w:rsidRPr="00841D18">
        <w:rPr>
          <w:rFonts w:ascii="Arial" w:eastAsia="Times New Roman" w:hAnsi="Arial" w:cs="Arial"/>
          <w:sz w:val="20"/>
          <w:szCs w:val="20"/>
        </w:rPr>
        <w:br/>
      </w:r>
    </w:p>
    <w:p w:rsidR="00841D18" w:rsidRPr="00841D18" w:rsidRDefault="00841D18" w:rsidP="00841D18">
      <w:pPr>
        <w:ind w:left="-851" w:right="-852"/>
        <w:rPr>
          <w:rFonts w:ascii="Arial" w:eastAsia="Times New Roman" w:hAnsi="Arial" w:cs="Arial"/>
          <w:sz w:val="20"/>
          <w:szCs w:val="20"/>
        </w:rPr>
      </w:pPr>
      <w:proofErr w:type="gramStart"/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16)</w:t>
      </w:r>
      <w:proofErr w:type="gramEnd"/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 afirmação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falsa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 é: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(A) Todo quadrado é um losango.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Todo quadrado é um retângulo.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(C) Todo paralelogramo é um quadrilátero.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Um losango pode não ser um paralelogramo.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17) As medidas dos ângulos internos de um quadrilátero são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x, 2x, 3x e 4x, 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respectivamente. Então os ângulos desse quadrilátero são: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</w:t>
      </w:r>
      <w:proofErr w:type="gramEnd"/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A) todos iguais a 36°.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18°, 36°, 54°, 72°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(C) 36°, 72°, 108°, 144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9°, 18°, 27°, 36°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18) Um quadrilátero convexo </w:t>
      </w:r>
      <w:proofErr w:type="spellStart"/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PQRS</w:t>
      </w:r>
      <w:proofErr w:type="spellEnd"/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 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tem ângulos internos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P = 90°,  Q = 120°, R = 60°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. O ângulo interno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S 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do quadrilátero vale: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(A) 60°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70°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>(C) 90°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100°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19) Na figura abaixo, o valor de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 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é:</w:t>
      </w:r>
    </w:p>
    <w:p w:rsidR="00841D18" w:rsidRPr="00841D18" w:rsidRDefault="00841D18" w:rsidP="00841D18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63929AC" wp14:editId="2A005DB0">
            <wp:extent cx="1819275" cy="1533525"/>
            <wp:effectExtent l="0" t="0" r="9525" b="9525"/>
            <wp:docPr id="11" name="Imagem 11" descr="https://4.bp.blogspot.com/-odq68-ZXAuQ/Vj9muGC7fUI/AAAAAAAACK4/kqbj52784Tc/s1600/ab162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4.bp.blogspot.com/-odq68-ZXAuQ/Vj9muGC7fUI/AAAAAAAACK4/kqbj52784Tc/s1600/ab162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8" w:rsidRPr="00841D18" w:rsidRDefault="00841D18" w:rsidP="00841D18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(A) 55°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65°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(C) 75°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85°</w:t>
      </w:r>
      <w:proofErr w:type="gramStart"/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20)</w:t>
      </w:r>
      <w:proofErr w:type="gramEnd"/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Na figura abaixo, o valor de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 é:</w:t>
      </w:r>
    </w:p>
    <w:p w:rsidR="00841D18" w:rsidRPr="00841D18" w:rsidRDefault="00841D18" w:rsidP="00841D18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B16F73C" wp14:editId="6B17B1E1">
            <wp:extent cx="1762125" cy="1162050"/>
            <wp:effectExtent l="0" t="0" r="9525" b="0"/>
            <wp:docPr id="10" name="Imagem 10" descr="https://2.bp.blogspot.com/-3dya7rNkYTk/Vj9pEgOnFhI/AAAAAAAACLE/7QF_Q10CRMg/s1600/ab163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2.bp.blogspot.com/-3dya7rNkYTk/Vj9pEgOnFhI/AAAAAAAACLE/7QF_Q10CRMg/s1600/ab163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8" w:rsidRPr="00841D18" w:rsidRDefault="00841D18" w:rsidP="00841D18">
      <w:pPr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(A) 20°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30°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(C) 35°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40°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21) Na figura, os valores de </w:t>
      </w:r>
      <w:r w:rsidRPr="00841D18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</w:rPr>
        <w:t>x e y </w:t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são respectivamente:</w:t>
      </w:r>
      <w:proofErr w:type="gramStart"/>
      <w:r w:rsidRPr="00841D18">
        <w:rPr>
          <w:rFonts w:ascii="Arial" w:eastAsia="Times New Roman" w:hAnsi="Arial" w:cs="Arial"/>
          <w:sz w:val="20"/>
          <w:szCs w:val="20"/>
        </w:rPr>
        <w:br/>
      </w:r>
      <w:proofErr w:type="gramEnd"/>
    </w:p>
    <w:p w:rsidR="00841D18" w:rsidRPr="00841D18" w:rsidRDefault="00841D18" w:rsidP="00841D18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 w:val="20"/>
          <w:szCs w:val="20"/>
        </w:rPr>
      </w:pPr>
      <w:r w:rsidRPr="00841D1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70FF2F6" wp14:editId="09E88257">
            <wp:extent cx="1333500" cy="1609725"/>
            <wp:effectExtent l="0" t="0" r="0" b="9525"/>
            <wp:docPr id="9" name="Imagem 9" descr="https://3.bp.blogspot.com/-7Bs8Ikys2RY/Vj9rTwcByTI/AAAAAAAACLQ/B7TqGHK62Sk/s1600/ab164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7Bs8Ikys2RY/Vj9rTwcByTI/AAAAAAAACLQ/B7TqGHK62Sk/s1600/ab164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93" w:rsidRPr="00F82D78" w:rsidRDefault="00841D18" w:rsidP="00841D18">
      <w:pPr>
        <w:spacing w:after="0" w:line="240" w:lineRule="auto"/>
        <w:ind w:left="-851" w:right="-852"/>
        <w:rPr>
          <w:rFonts w:ascii="Arial" w:hAnsi="Arial" w:cs="Arial"/>
          <w:b/>
          <w:sz w:val="20"/>
          <w:szCs w:val="20"/>
        </w:rPr>
      </w:pP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(A) 40° e 140°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(B) 140° e 40°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(C) 130° e 50°</w:t>
      </w:r>
      <w:r w:rsidRPr="00841D18">
        <w:rPr>
          <w:rFonts w:ascii="Arial" w:eastAsia="Times New Roman" w:hAnsi="Arial" w:cs="Arial"/>
          <w:sz w:val="20"/>
          <w:szCs w:val="20"/>
        </w:rPr>
        <w:br/>
      </w:r>
      <w:r w:rsidRPr="00841D18">
        <w:rPr>
          <w:rFonts w:ascii="Arial" w:eastAsia="Times New Roman" w:hAnsi="Arial" w:cs="Arial"/>
          <w:sz w:val="20"/>
          <w:szCs w:val="20"/>
          <w:shd w:val="clear" w:color="auto" w:fill="FFFFFF"/>
        </w:rPr>
        <w:t>(D) 50° e 130°</w:t>
      </w:r>
    </w:p>
    <w:sectPr w:rsidR="00F35393" w:rsidRPr="00F82D78" w:rsidSect="00501A50">
      <w:headerReference w:type="default" r:id="rId3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24"/>
  </w:num>
  <w:num w:numId="8">
    <w:abstractNumId w:val="12"/>
  </w:num>
  <w:num w:numId="9">
    <w:abstractNumId w:val="2"/>
  </w:num>
  <w:num w:numId="10">
    <w:abstractNumId w:val="27"/>
  </w:num>
  <w:num w:numId="11">
    <w:abstractNumId w:val="20"/>
  </w:num>
  <w:num w:numId="12">
    <w:abstractNumId w:val="25"/>
  </w:num>
  <w:num w:numId="13">
    <w:abstractNumId w:val="3"/>
  </w:num>
  <w:num w:numId="14">
    <w:abstractNumId w:val="3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33"/>
  </w:num>
  <w:num w:numId="25">
    <w:abstractNumId w:val="16"/>
  </w:num>
  <w:num w:numId="26">
    <w:abstractNumId w:val="26"/>
  </w:num>
  <w:num w:numId="27">
    <w:abstractNumId w:val="6"/>
  </w:num>
  <w:num w:numId="28">
    <w:abstractNumId w:val="4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7018"/>
    <w:rsid w:val="000775AA"/>
    <w:rsid w:val="000B1942"/>
    <w:rsid w:val="000B5656"/>
    <w:rsid w:val="000C1F40"/>
    <w:rsid w:val="000C69D6"/>
    <w:rsid w:val="000F3468"/>
    <w:rsid w:val="001077E8"/>
    <w:rsid w:val="0011154E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2212C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64EDD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1D18"/>
    <w:rsid w:val="008422AB"/>
    <w:rsid w:val="00843897"/>
    <w:rsid w:val="0084497F"/>
    <w:rsid w:val="00883026"/>
    <w:rsid w:val="008C1D4D"/>
    <w:rsid w:val="008C35FA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hyperlink" Target="http://3.bp.blogspot.com/-7Bs8Ikys2RY/Vj9rTwcByTI/AAAAAAAACLQ/B7TqGHK62Sk/s1600/ab164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hyperlink" Target="http://2.bp.blogspot.com/-3dya7rNkYTk/Vj9pEgOnFhI/AAAAAAAACLE/7QF_Q10CRMg/s1600/ab163.pn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://4.bp.blogspot.com/-odq68-ZXAuQ/Vj9muGC7fUI/AAAAAAAACK4/kqbj52784Tc/s1600/ab162.png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2887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6</cp:revision>
  <cp:lastPrinted>2018-02-02T11:27:00Z</cp:lastPrinted>
  <dcterms:created xsi:type="dcterms:W3CDTF">2018-10-22T12:36:00Z</dcterms:created>
  <dcterms:modified xsi:type="dcterms:W3CDTF">2018-10-22T15:05:00Z</dcterms:modified>
</cp:coreProperties>
</file>